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66EC5" w:rsidRPr="00477BF3" w14:paraId="2DC3686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1D43C" w14:textId="77777777" w:rsidR="00F66EC5" w:rsidRPr="00477BF3" w:rsidRDefault="00F66EC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A07F15D" w14:textId="77777777" w:rsidR="00F66EC5" w:rsidRPr="00B82019" w:rsidRDefault="00B82019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92</w:t>
            </w:r>
          </w:p>
        </w:tc>
      </w:tr>
    </w:tbl>
    <w:p w14:paraId="3C884B26" w14:textId="77777777" w:rsidR="00F66EC5" w:rsidRPr="00477BF3" w:rsidRDefault="00F66EC5" w:rsidP="00F66EC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66EC5" w:rsidRPr="00477BF3" w14:paraId="4D9E627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7B896" w14:textId="77777777" w:rsidR="00F66EC5" w:rsidRPr="00477BF3" w:rsidRDefault="00F66EC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A312CC8" w14:textId="77777777" w:rsidR="00F66EC5" w:rsidRPr="00477BF3" w:rsidRDefault="00F66EC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8FC9C6" w14:textId="77777777" w:rsidR="00F66EC5" w:rsidRPr="00477BF3" w:rsidRDefault="00F66EC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63C97F5" w14:textId="77777777" w:rsidR="00F66EC5" w:rsidRPr="00477BF3" w:rsidRDefault="00F66EC5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B82019" w:rsidRPr="00477BF3" w14:paraId="054AED7A" w14:textId="77777777" w:rsidTr="00D42A8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34BF4E" w14:textId="77777777" w:rsidR="00B82019" w:rsidRPr="00477BF3" w:rsidRDefault="00B8201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9BFD23" w14:textId="77777777" w:rsidR="00B82019" w:rsidRPr="00B82019" w:rsidRDefault="00B82019" w:rsidP="00B8207D">
            <w:pPr>
              <w:rPr>
                <w:rFonts w:cs="Calibri"/>
              </w:rPr>
            </w:pPr>
            <w:proofErr w:type="spellStart"/>
            <w:r w:rsidRPr="00B82019">
              <w:rPr>
                <w:rFonts w:cs="Calibri"/>
              </w:rPr>
              <w:t>Језичка</w:t>
            </w:r>
            <w:proofErr w:type="spellEnd"/>
            <w:r w:rsidRPr="00B82019">
              <w:rPr>
                <w:rFonts w:cs="Calibri"/>
              </w:rPr>
              <w:t xml:space="preserve"> </w:t>
            </w:r>
            <w:proofErr w:type="spellStart"/>
            <w:r w:rsidRPr="00B82019">
              <w:rPr>
                <w:rFonts w:cs="Calibri"/>
              </w:rPr>
              <w:t>култура</w:t>
            </w:r>
            <w:proofErr w:type="spellEnd"/>
          </w:p>
        </w:tc>
      </w:tr>
      <w:tr w:rsidR="00B82019" w:rsidRPr="00477BF3" w14:paraId="06013D09" w14:textId="77777777" w:rsidTr="00D42A8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518EB" w14:textId="77777777" w:rsidR="00B82019" w:rsidRPr="00477BF3" w:rsidRDefault="00B8201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19C0AB" w14:textId="77777777" w:rsidR="00B82019" w:rsidRPr="00B82019" w:rsidRDefault="00B82019" w:rsidP="00B8207D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B82019">
              <w:rPr>
                <w:rFonts w:cs="Calibri"/>
                <w:i/>
                <w:iCs/>
                <w:lang w:val="ru-RU"/>
              </w:rPr>
              <w:t>Писањ</w:t>
            </w:r>
            <w:r w:rsidRPr="00B82019">
              <w:rPr>
                <w:rFonts w:cs="Calibri"/>
                <w:i/>
                <w:iCs/>
              </w:rPr>
              <w:t>e</w:t>
            </w:r>
            <w:r w:rsidRPr="00B82019">
              <w:rPr>
                <w:rFonts w:cs="Calibri"/>
                <w:i/>
                <w:iCs/>
                <w:lang w:val="ru-RU"/>
              </w:rPr>
              <w:t xml:space="preserve"> штампаних слова латинице (диктат) </w:t>
            </w:r>
          </w:p>
        </w:tc>
      </w:tr>
      <w:tr w:rsidR="00B82019" w:rsidRPr="00477BF3" w14:paraId="3E7665DE" w14:textId="77777777" w:rsidTr="00D42A8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8F3EBC" w14:textId="77777777" w:rsidR="00B82019" w:rsidRPr="00477BF3" w:rsidRDefault="00B8201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66A28B" w14:textId="77777777" w:rsidR="00B82019" w:rsidRPr="00B82019" w:rsidRDefault="00B82019" w:rsidP="00B8207D">
            <w:pPr>
              <w:rPr>
                <w:rFonts w:cs="Calibri"/>
              </w:rPr>
            </w:pPr>
            <w:proofErr w:type="spellStart"/>
            <w:r w:rsidRPr="00B82019">
              <w:rPr>
                <w:rFonts w:cs="Calibri"/>
              </w:rPr>
              <w:t>проверавање</w:t>
            </w:r>
            <w:proofErr w:type="spellEnd"/>
          </w:p>
        </w:tc>
      </w:tr>
      <w:tr w:rsidR="00B82019" w:rsidRPr="00477BF3" w14:paraId="22C2F80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2ED867" w14:textId="77777777" w:rsidR="00B82019" w:rsidRPr="00477BF3" w:rsidRDefault="00B8201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30D0B2" w14:textId="77777777" w:rsidR="00B82019" w:rsidRPr="00B82019" w:rsidRDefault="00B82019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82019">
              <w:rPr>
                <w:rFonts w:cs="Calibri"/>
                <w:lang w:val="ru-RU"/>
              </w:rPr>
              <w:t>Утврђивање нивоа знања у читању и писању штампаних слова латинице, употреби великог почетног слова (у првој речи у реченици, именима људи, називима градова, река, планина, држава) и употреби правописних знакова (тачке, узвичника, две тачке, запете, упитника).</w:t>
            </w:r>
          </w:p>
        </w:tc>
      </w:tr>
      <w:tr w:rsidR="00B82019" w:rsidRPr="00477BF3" w14:paraId="4298278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B1392C" w14:textId="77777777" w:rsidR="00B82019" w:rsidRPr="00477BF3" w:rsidRDefault="00B8201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5EB1BA9" w14:textId="77777777" w:rsidR="00B82019" w:rsidRPr="00477BF3" w:rsidRDefault="00B8201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90F198" w14:textId="77777777" w:rsidR="00B82019" w:rsidRPr="00B82019" w:rsidRDefault="00B82019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8201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E912DD6" w14:textId="77777777" w:rsidR="00B82019" w:rsidRPr="00B82019" w:rsidRDefault="00B82019" w:rsidP="0009271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92716">
              <w:rPr>
                <w:rFonts w:cs="Calibri"/>
                <w:lang w:val="ru-RU"/>
              </w:rPr>
              <w:t>процени свој ниво постигнућа у писању и читању штампаних слова латинице, употреби великог почетног слова (у првој речи у реченици, именима људи, називима села)и употреби правописних знака (тачке, узвичника, две тачке, запете, упитника).</w:t>
            </w:r>
          </w:p>
        </w:tc>
      </w:tr>
      <w:tr w:rsidR="00B82019" w:rsidRPr="00477BF3" w14:paraId="1BE06BD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308BFA" w14:textId="77777777" w:rsidR="00B82019" w:rsidRPr="00477BF3" w:rsidRDefault="00B8201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76E948" w14:textId="77777777" w:rsidR="00B82019" w:rsidRPr="00B82019" w:rsidRDefault="00B8201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 w:rsidRPr="00B82019">
              <w:rPr>
                <w:rFonts w:cs="Calibri"/>
              </w:rPr>
              <w:t>дијалошка,писаних</w:t>
            </w:r>
            <w:proofErr w:type="spellEnd"/>
            <w:r w:rsidRPr="00B82019">
              <w:rPr>
                <w:rFonts w:cs="Calibri"/>
              </w:rPr>
              <w:t xml:space="preserve"> </w:t>
            </w:r>
            <w:proofErr w:type="spellStart"/>
            <w:r w:rsidRPr="00B82019">
              <w:rPr>
                <w:rFonts w:cs="Calibri"/>
              </w:rPr>
              <w:t>радова</w:t>
            </w:r>
            <w:proofErr w:type="spellEnd"/>
          </w:p>
        </w:tc>
      </w:tr>
      <w:tr w:rsidR="00B82019" w:rsidRPr="00477BF3" w14:paraId="36608ED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95D42D" w14:textId="77777777" w:rsidR="00B82019" w:rsidRPr="00477BF3" w:rsidRDefault="00B8201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F97740" w14:textId="77777777" w:rsidR="00B82019" w:rsidRPr="00B82019" w:rsidRDefault="00B8201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82019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66EC5" w:rsidRPr="00477BF3" w14:paraId="3FAC5493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155B277" w14:textId="77777777" w:rsidR="00F66EC5" w:rsidRPr="00477BF3" w:rsidRDefault="00F66EC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66EC5" w:rsidRPr="00477BF3" w14:paraId="416CCA4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3560F8" w14:textId="77777777" w:rsidR="00F66EC5" w:rsidRPr="00477BF3" w:rsidRDefault="00F66EC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D5F492" w14:textId="77777777" w:rsidR="00F66EC5" w:rsidRPr="00477BF3" w:rsidRDefault="00F66EC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43CC9" w14:textId="77777777" w:rsidR="00F66EC5" w:rsidRPr="00477BF3" w:rsidRDefault="00F66EC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66EC5" w:rsidRPr="00477BF3" w14:paraId="0F04D9E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97F449" w14:textId="77777777" w:rsidR="00F66EC5" w:rsidRPr="00477BF3" w:rsidRDefault="00F66EC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8351BD" w14:textId="77777777" w:rsidR="00F66EC5" w:rsidRPr="00477BF3" w:rsidRDefault="00F66EC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E38280" w14:textId="77777777" w:rsidR="00F66EC5" w:rsidRPr="00B82019" w:rsidRDefault="00B82019" w:rsidP="000927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92716">
              <w:rPr>
                <w:rFonts w:cs="Calibri"/>
              </w:rPr>
              <w:t>поставља</w:t>
            </w:r>
            <w:proofErr w:type="spellEnd"/>
            <w:r w:rsidRPr="00092716">
              <w:rPr>
                <w:rFonts w:cs="Calibri"/>
              </w:rPr>
              <w:t xml:space="preserve"> </w:t>
            </w:r>
            <w:proofErr w:type="spellStart"/>
            <w:r w:rsidRPr="00092716">
              <w:rPr>
                <w:rFonts w:cs="Calibri"/>
              </w:rPr>
              <w:t>питања</w:t>
            </w:r>
            <w:proofErr w:type="spellEnd"/>
            <w:r w:rsidR="00092716" w:rsidRPr="00092716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70CDA" w14:textId="023E70F6" w:rsidR="00F66EC5" w:rsidRPr="00B82019" w:rsidRDefault="00B82019" w:rsidP="000927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92716">
              <w:rPr>
                <w:rFonts w:cs="Calibri"/>
              </w:rPr>
              <w:t>одговарају</w:t>
            </w:r>
            <w:proofErr w:type="spellEnd"/>
            <w:r w:rsidRPr="00092716">
              <w:rPr>
                <w:rFonts w:cs="Calibri"/>
              </w:rPr>
              <w:t xml:space="preserve"> </w:t>
            </w:r>
            <w:proofErr w:type="spellStart"/>
            <w:r w:rsidRPr="00092716">
              <w:rPr>
                <w:rFonts w:cs="Calibri"/>
              </w:rPr>
              <w:t>на</w:t>
            </w:r>
            <w:proofErr w:type="spellEnd"/>
            <w:r w:rsidRPr="00092716">
              <w:rPr>
                <w:rFonts w:cs="Calibri"/>
              </w:rPr>
              <w:t xml:space="preserve"> </w:t>
            </w:r>
            <w:proofErr w:type="spellStart"/>
            <w:r w:rsidRPr="00092716">
              <w:rPr>
                <w:rFonts w:cs="Calibri"/>
              </w:rPr>
              <w:t>питања</w:t>
            </w:r>
            <w:proofErr w:type="spellEnd"/>
            <w:r w:rsidR="00092716" w:rsidRPr="00092716">
              <w:rPr>
                <w:rFonts w:cs="Calibri"/>
              </w:rPr>
              <w:t>;</w:t>
            </w:r>
          </w:p>
        </w:tc>
      </w:tr>
      <w:tr w:rsidR="00F66EC5" w:rsidRPr="00477BF3" w14:paraId="626EAD4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28D43A" w14:textId="77777777" w:rsidR="00F66EC5" w:rsidRPr="00477BF3" w:rsidRDefault="00F66EC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629653" w14:textId="77777777" w:rsidR="00F66EC5" w:rsidRPr="00477BF3" w:rsidRDefault="00F66EC5" w:rsidP="00B8201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B82019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AB9FD" w14:textId="7B3007E3" w:rsidR="00F66EC5" w:rsidRPr="00092716" w:rsidRDefault="00B82019" w:rsidP="00A2744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9271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92716" w:rsidRPr="00092716">
              <w:rPr>
                <w:rFonts w:eastAsia="Times New Roman" w:cs="Calibri"/>
                <w:lang w:val="sr-Latn-RS"/>
              </w:rPr>
              <w:t xml:space="preserve"> </w:t>
            </w:r>
            <w:r w:rsidRPr="0009271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94E123A" w14:textId="5BE74DF9" w:rsidR="00B82019" w:rsidRPr="00B82019" w:rsidRDefault="00B8201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2019">
              <w:rPr>
                <w:rFonts w:eastAsia="Times New Roman" w:cs="Calibri"/>
                <w:lang w:val="ru-RU"/>
              </w:rPr>
              <w:t>диктира</w:t>
            </w:r>
            <w:r w:rsidR="00092716">
              <w:rPr>
                <w:rFonts w:eastAsia="Times New Roman" w:cs="Calibri"/>
                <w:lang w:val="sr-Latn-RS"/>
              </w:rPr>
              <w:t>;</w:t>
            </w:r>
          </w:p>
          <w:p w14:paraId="031E0375" w14:textId="53A73AF9" w:rsidR="00F66EC5" w:rsidRPr="00B82019" w:rsidRDefault="00B8201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82019">
              <w:rPr>
                <w:rFonts w:cs="Calibri"/>
              </w:rPr>
              <w:t>приказује</w:t>
            </w:r>
            <w:proofErr w:type="spellEnd"/>
            <w:r w:rsidRPr="00B82019">
              <w:rPr>
                <w:rFonts w:cs="Calibri"/>
              </w:rPr>
              <w:t xml:space="preserve"> </w:t>
            </w:r>
            <w:proofErr w:type="spellStart"/>
            <w:r w:rsidRPr="00B82019">
              <w:rPr>
                <w:rFonts w:cs="Calibri"/>
              </w:rPr>
              <w:t>тачно</w:t>
            </w:r>
            <w:proofErr w:type="spellEnd"/>
            <w:r w:rsidRPr="00B82019">
              <w:rPr>
                <w:rFonts w:cs="Calibri"/>
              </w:rPr>
              <w:t xml:space="preserve"> </w:t>
            </w:r>
            <w:proofErr w:type="spellStart"/>
            <w:r w:rsidRPr="00B82019">
              <w:rPr>
                <w:rFonts w:cs="Calibri"/>
              </w:rPr>
              <w:t>урађен</w:t>
            </w:r>
            <w:proofErr w:type="spellEnd"/>
            <w:r w:rsidRPr="00B82019">
              <w:rPr>
                <w:rFonts w:cs="Calibri"/>
              </w:rPr>
              <w:t xml:space="preserve"> </w:t>
            </w:r>
            <w:proofErr w:type="spellStart"/>
            <w:r w:rsidRPr="00B82019">
              <w:rPr>
                <w:rFonts w:cs="Calibri"/>
              </w:rPr>
              <w:t>диктат</w:t>
            </w:r>
            <w:proofErr w:type="spellEnd"/>
            <w:r w:rsidRPr="00B82019">
              <w:rPr>
                <w:rFonts w:cs="Calibri"/>
              </w:rPr>
              <w:t xml:space="preserve">, </w:t>
            </w:r>
            <w:proofErr w:type="spellStart"/>
            <w:r w:rsidRPr="00B82019">
              <w:rPr>
                <w:rFonts w:cs="Calibri"/>
              </w:rPr>
              <w:t>вреднује</w:t>
            </w:r>
            <w:proofErr w:type="spellEnd"/>
            <w:r w:rsidR="00092716">
              <w:rPr>
                <w:rFonts w:cs="Calibri"/>
              </w:rPr>
              <w:t>;</w:t>
            </w:r>
          </w:p>
          <w:p w14:paraId="31773E73" w14:textId="518E436A" w:rsidR="00B82019" w:rsidRPr="00B82019" w:rsidRDefault="00B8201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82019">
              <w:rPr>
                <w:rFonts w:cs="Calibri"/>
              </w:rPr>
              <w:t>задаје</w:t>
            </w:r>
            <w:proofErr w:type="spellEnd"/>
            <w:r w:rsidRPr="00B82019">
              <w:rPr>
                <w:rFonts w:cs="Calibri"/>
              </w:rPr>
              <w:t xml:space="preserve"> </w:t>
            </w:r>
            <w:proofErr w:type="spellStart"/>
            <w:r w:rsidRPr="00B82019">
              <w:rPr>
                <w:rFonts w:cs="Calibri"/>
              </w:rPr>
              <w:t>задатке</w:t>
            </w:r>
            <w:proofErr w:type="spellEnd"/>
            <w:r w:rsidR="00092716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39C4B" w14:textId="77777777" w:rsidR="00F66EC5" w:rsidRPr="00B82019" w:rsidRDefault="00B8201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82019">
              <w:rPr>
                <w:rFonts w:cs="Calibri"/>
              </w:rPr>
              <w:t>преписују</w:t>
            </w:r>
            <w:proofErr w:type="spellEnd"/>
            <w:r w:rsidRPr="00B82019">
              <w:rPr>
                <w:rFonts w:cs="Calibri"/>
              </w:rPr>
              <w:t xml:space="preserve"> </w:t>
            </w:r>
            <w:proofErr w:type="spellStart"/>
            <w:r w:rsidRPr="00B82019">
              <w:rPr>
                <w:rFonts w:cs="Calibri"/>
              </w:rPr>
              <w:t>наслов</w:t>
            </w:r>
            <w:proofErr w:type="spellEnd"/>
            <w:r w:rsidRPr="00B82019">
              <w:rPr>
                <w:rFonts w:eastAsia="Times New Roman" w:cs="Calibri"/>
              </w:rPr>
              <w:t>;</w:t>
            </w:r>
          </w:p>
          <w:p w14:paraId="0DAFC3EA" w14:textId="30803D3F" w:rsidR="00F66EC5" w:rsidRPr="00B82019" w:rsidRDefault="00B8201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2019">
              <w:rPr>
                <w:rFonts w:eastAsia="Times New Roman" w:cs="Calibri"/>
                <w:lang w:val="ru-RU"/>
              </w:rPr>
              <w:t>пишу</w:t>
            </w:r>
            <w:r w:rsidR="00092716">
              <w:rPr>
                <w:rFonts w:eastAsia="Times New Roman" w:cs="Calibri"/>
                <w:lang w:val="sr-Latn-RS"/>
              </w:rPr>
              <w:t>;</w:t>
            </w:r>
          </w:p>
          <w:p w14:paraId="2AFB933E" w14:textId="42BA765A" w:rsidR="00B82019" w:rsidRPr="00B82019" w:rsidRDefault="00B82019" w:rsidP="00B82019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82019">
              <w:rPr>
                <w:rFonts w:cs="Calibri"/>
                <w:lang w:val="ru-RU"/>
              </w:rPr>
              <w:t>посматрају</w:t>
            </w:r>
            <w:r w:rsidRPr="00B82019">
              <w:rPr>
                <w:rFonts w:cs="Calibri"/>
                <w:lang w:val="ru-RU" w:eastAsia="en-GB"/>
              </w:rPr>
              <w:t>,процењују</w:t>
            </w:r>
            <w:r w:rsidR="00092716">
              <w:rPr>
                <w:rFonts w:cs="Calibri"/>
                <w:lang w:val="sr-Latn-RS" w:eastAsia="en-GB"/>
              </w:rPr>
              <w:t>;</w:t>
            </w:r>
          </w:p>
          <w:p w14:paraId="104C83F3" w14:textId="065B2AB9" w:rsidR="00B82019" w:rsidRPr="00B82019" w:rsidRDefault="00B82019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2019">
              <w:rPr>
                <w:rFonts w:cs="Calibri"/>
                <w:lang w:val="ru-RU" w:eastAsia="en-GB"/>
              </w:rPr>
              <w:t>решавају задатке</w:t>
            </w:r>
            <w:r w:rsidR="00092716">
              <w:rPr>
                <w:rFonts w:cs="Calibri"/>
                <w:lang w:val="sr-Latn-RS" w:eastAsia="en-GB"/>
              </w:rPr>
              <w:t>;</w:t>
            </w:r>
          </w:p>
        </w:tc>
      </w:tr>
      <w:tr w:rsidR="00F66EC5" w:rsidRPr="00477BF3" w14:paraId="7C73794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9AEB8" w14:textId="77777777" w:rsidR="00F66EC5" w:rsidRPr="00477BF3" w:rsidRDefault="00F66EC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B09857" w14:textId="77777777" w:rsidR="00F66EC5" w:rsidRPr="00477BF3" w:rsidRDefault="00F66EC5" w:rsidP="00B82019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82019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3B665E" w14:textId="45DB4C29" w:rsidR="00F66EC5" w:rsidRPr="00B82019" w:rsidRDefault="00B82019" w:rsidP="0009271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82019">
              <w:rPr>
                <w:rFonts w:cs="Calibri"/>
                <w:lang w:val="ru-RU"/>
              </w:rPr>
              <w:t>даје налог</w:t>
            </w:r>
            <w:r w:rsidR="00092716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C4F85" w14:textId="1A68C1C4" w:rsidR="00F66EC5" w:rsidRPr="00B82019" w:rsidRDefault="00B82019" w:rsidP="0009271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82019">
              <w:rPr>
                <w:rFonts w:cs="Calibri"/>
                <w:lang w:val="ru-RU"/>
              </w:rPr>
              <w:t>илуструју</w:t>
            </w:r>
            <w:r w:rsidR="00092716">
              <w:rPr>
                <w:rFonts w:cs="Calibri"/>
                <w:lang w:val="sr-Latn-RS"/>
              </w:rPr>
              <w:t>.</w:t>
            </w:r>
          </w:p>
        </w:tc>
      </w:tr>
      <w:tr w:rsidR="00F66EC5" w:rsidRPr="00477BF3" w14:paraId="1F7C8A7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00A26F" w14:textId="77777777" w:rsidR="00F66EC5" w:rsidRPr="00477BF3" w:rsidRDefault="00F66EC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4647017" w14:textId="77777777" w:rsidR="00F66EC5" w:rsidRPr="00477BF3" w:rsidRDefault="00F66EC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D33E4" w14:textId="4C44DBF3" w:rsidR="00F66EC5" w:rsidRPr="00477BF3" w:rsidRDefault="00B82019" w:rsidP="00092716">
            <w:pPr>
              <w:numPr>
                <w:ilvl w:val="0"/>
                <w:numId w:val="7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092716">
              <w:t>.</w:t>
            </w:r>
          </w:p>
        </w:tc>
      </w:tr>
      <w:tr w:rsidR="00F66EC5" w:rsidRPr="00477BF3" w14:paraId="65C698A9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D8F2DE" w14:textId="77777777" w:rsidR="00F66EC5" w:rsidRPr="00477BF3" w:rsidRDefault="00F66EC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8E9D6E3" w14:textId="77777777" w:rsidR="00F66EC5" w:rsidRPr="00477BF3" w:rsidRDefault="00F66EC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E58AB2" w14:textId="77777777" w:rsidR="00F66EC5" w:rsidRPr="00477BF3" w:rsidRDefault="00F66EC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A06AC66" w14:textId="77777777" w:rsidR="00F66EC5" w:rsidRPr="00477BF3" w:rsidRDefault="00F66EC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10A7CF" w14:textId="77777777" w:rsidR="00F66EC5" w:rsidRPr="00477BF3" w:rsidRDefault="00F66EC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302997A" w14:textId="77777777" w:rsidR="00F66EC5" w:rsidRPr="00477BF3" w:rsidRDefault="00F66EC5" w:rsidP="00DA5E7C">
            <w:pPr>
              <w:spacing w:after="120"/>
              <w:rPr>
                <w:rFonts w:cs="Calibri"/>
              </w:rPr>
            </w:pPr>
          </w:p>
        </w:tc>
      </w:tr>
    </w:tbl>
    <w:p w14:paraId="5559CEF0" w14:textId="77777777" w:rsidR="00D83873" w:rsidRDefault="00D83873" w:rsidP="00092716">
      <w:pPr>
        <w:widowControl w:val="0"/>
        <w:spacing w:after="0" w:line="240" w:lineRule="auto"/>
      </w:pPr>
      <w:bookmarkStart w:id="1" w:name="_GoBack"/>
      <w:bookmarkEnd w:id="1"/>
    </w:p>
    <w:sectPr w:rsidR="00D83873" w:rsidSect="0009271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A52EA" w14:textId="77777777" w:rsidR="0010615C" w:rsidRDefault="0010615C" w:rsidP="00092716">
      <w:pPr>
        <w:spacing w:after="0" w:line="240" w:lineRule="auto"/>
      </w:pPr>
      <w:r>
        <w:separator/>
      </w:r>
    </w:p>
  </w:endnote>
  <w:endnote w:type="continuationSeparator" w:id="0">
    <w:p w14:paraId="321967A0" w14:textId="77777777" w:rsidR="0010615C" w:rsidRDefault="0010615C" w:rsidP="00092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CEC6BA" w14:textId="29E75AA4" w:rsidR="00092716" w:rsidRDefault="000927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92</w:t>
        </w:r>
      </w:p>
    </w:sdtContent>
  </w:sdt>
  <w:p w14:paraId="6D677E0A" w14:textId="77777777" w:rsidR="00092716" w:rsidRDefault="00092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858DB" w14:textId="77777777" w:rsidR="0010615C" w:rsidRDefault="0010615C" w:rsidP="00092716">
      <w:pPr>
        <w:spacing w:after="0" w:line="240" w:lineRule="auto"/>
      </w:pPr>
      <w:r>
        <w:separator/>
      </w:r>
    </w:p>
  </w:footnote>
  <w:footnote w:type="continuationSeparator" w:id="0">
    <w:p w14:paraId="69299948" w14:textId="77777777" w:rsidR="0010615C" w:rsidRDefault="0010615C" w:rsidP="00092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EC5"/>
    <w:rsid w:val="00092716"/>
    <w:rsid w:val="0010615C"/>
    <w:rsid w:val="00B82019"/>
    <w:rsid w:val="00C2311D"/>
    <w:rsid w:val="00D83873"/>
    <w:rsid w:val="00EE3C33"/>
    <w:rsid w:val="00F66EC5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05863"/>
  <w15:docId w15:val="{70D1AF27-3F94-43FC-A28D-1F3A8004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EC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EC5"/>
    <w:pPr>
      <w:ind w:left="720"/>
      <w:contextualSpacing/>
    </w:pPr>
  </w:style>
  <w:style w:type="paragraph" w:styleId="NoSpacing">
    <w:name w:val="No Spacing"/>
    <w:uiPriority w:val="1"/>
    <w:qFormat/>
    <w:rsid w:val="00F66EC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92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71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27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7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1411</Characters>
  <Application>Microsoft Office Word</Application>
  <DocSecurity>0</DocSecurity>
  <Lines>67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2019-07-14T15:49:00Z</dcterms:created>
  <dcterms:modified xsi:type="dcterms:W3CDTF">2019-07-14T15:49:00Z</dcterms:modified>
</cp:coreProperties>
</file>